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B3" w:rsidRPr="00E40A43" w:rsidRDefault="007F14AD">
      <w:pPr>
        <w:rPr>
          <w:b/>
        </w:rPr>
      </w:pPr>
      <w:r w:rsidRPr="00E40A43">
        <w:rPr>
          <w:b/>
          <w:highlight w:val="yellow"/>
        </w:rPr>
        <w:t>Tento týden nás bude čekat poslední téma z teorie – zaměřili jsme se na OSN, NATO a nyní nás bude čekat – pro některé kontroverzní EU. Pracujte opět s internetem a do</w:t>
      </w:r>
      <w:r w:rsidR="00E40A43" w:rsidRPr="00E40A43">
        <w:rPr>
          <w:b/>
          <w:highlight w:val="yellow"/>
        </w:rPr>
        <w:t>plňte následující pracovní list, správnost a včasné dodání budu hodnotit malou jedničkou – zašlete prosím do 21.4.</w:t>
      </w:r>
    </w:p>
    <w:p w:rsidR="007F14AD" w:rsidRDefault="007F14AD">
      <w:r>
        <w:t>1. Co je to EU a co je jejím cílem?</w:t>
      </w:r>
    </w:p>
    <w:p w:rsidR="007F14AD" w:rsidRDefault="007F14AD"/>
    <w:p w:rsidR="007F14AD" w:rsidRDefault="007F14AD"/>
    <w:p w:rsidR="007F14AD" w:rsidRDefault="007F14AD">
      <w:r>
        <w:t>2. Kolik má v současné době členů?</w:t>
      </w:r>
    </w:p>
    <w:p w:rsidR="007F14AD" w:rsidRDefault="007F14AD"/>
    <w:p w:rsidR="007F14AD" w:rsidRDefault="007F14AD"/>
    <w:p w:rsidR="007F14AD" w:rsidRDefault="007F14AD">
      <w:r>
        <w:t>3. Jaké jsou symboly EU? Proč je na vlajce 12 hvězd?</w:t>
      </w:r>
    </w:p>
    <w:p w:rsidR="007F14AD" w:rsidRDefault="007F14AD"/>
    <w:p w:rsidR="007F14AD" w:rsidRDefault="007F14AD"/>
    <w:p w:rsidR="007F14AD" w:rsidRDefault="007F14AD"/>
    <w:p w:rsidR="007F14AD" w:rsidRDefault="007F14AD">
      <w:r>
        <w:t>4. Jaké podmínky musí splňovat kandidátské země?</w:t>
      </w:r>
    </w:p>
    <w:p w:rsidR="007F14AD" w:rsidRDefault="007F14AD"/>
    <w:p w:rsidR="007F14AD" w:rsidRDefault="007F14AD"/>
    <w:p w:rsidR="007F14AD" w:rsidRDefault="007F14AD"/>
    <w:p w:rsidR="007F14AD" w:rsidRDefault="007F14AD">
      <w:r>
        <w:t>5. Co to bylo ESUO e EHS? Kdy vznikly a za jakým účelem?</w:t>
      </w:r>
    </w:p>
    <w:p w:rsidR="007F14AD" w:rsidRDefault="007F14AD"/>
    <w:p w:rsidR="007F14AD" w:rsidRDefault="007F14AD"/>
    <w:p w:rsidR="007F14AD" w:rsidRDefault="007F14AD">
      <w:r>
        <w:t xml:space="preserve">6. Kdy byla podepsána </w:t>
      </w:r>
      <w:proofErr w:type="spellStart"/>
      <w:r>
        <w:t>Schengenská</w:t>
      </w:r>
      <w:proofErr w:type="spellEnd"/>
      <w:r>
        <w:t xml:space="preserve"> dohoda? Co je jejím smyslem?</w:t>
      </w:r>
    </w:p>
    <w:p w:rsidR="007F14AD" w:rsidRDefault="007F14AD"/>
    <w:p w:rsidR="007F14AD" w:rsidRDefault="007F14AD"/>
    <w:p w:rsidR="007F14AD" w:rsidRDefault="007F14AD">
      <w:r>
        <w:t>7. Kdy oficiálně vznikla EU a na základě podpisu jaké smlouvy?</w:t>
      </w:r>
    </w:p>
    <w:p w:rsidR="007F14AD" w:rsidRDefault="007F14AD"/>
    <w:p w:rsidR="007F14AD" w:rsidRDefault="007F14AD"/>
    <w:p w:rsidR="007F14AD" w:rsidRDefault="007F14AD">
      <w:r>
        <w:t>8. V jakém roce došlo k největšímu rozšíření? Kolik se připojilo států?</w:t>
      </w:r>
    </w:p>
    <w:p w:rsidR="007F14AD" w:rsidRDefault="007F14AD"/>
    <w:p w:rsidR="007F14AD" w:rsidRDefault="007F14AD"/>
    <w:p w:rsidR="007F14AD" w:rsidRDefault="007F14AD">
      <w:r>
        <w:t>9. Jaký je největší politický orgán EU a kdo je v současné době jejím předsedou?</w:t>
      </w:r>
    </w:p>
    <w:p w:rsidR="007F14AD" w:rsidRDefault="007F14AD"/>
    <w:p w:rsidR="007F14AD" w:rsidRDefault="007F14AD">
      <w:r>
        <w:t>10. Jaký je největší výkonný orgán EU a kdo je v současné době jejím předsedou?</w:t>
      </w:r>
    </w:p>
    <w:p w:rsidR="007F14AD" w:rsidRDefault="007F14AD"/>
    <w:p w:rsidR="007F14AD" w:rsidRDefault="007F14AD">
      <w:r>
        <w:t>11. Kde sídlí Evropský parlament?</w:t>
      </w:r>
    </w:p>
    <w:p w:rsidR="007F14AD" w:rsidRDefault="007F14AD"/>
    <w:p w:rsidR="007F14AD" w:rsidRDefault="007F14AD"/>
    <w:p w:rsidR="007F14AD" w:rsidRDefault="007F14AD">
      <w:r>
        <w:t>12. Vypište v pár bodech důsledky členství ČR v EU:</w:t>
      </w:r>
    </w:p>
    <w:p w:rsidR="007F14AD" w:rsidRDefault="007F14AD"/>
    <w:p w:rsidR="007F14AD" w:rsidRDefault="007F14AD"/>
    <w:p w:rsidR="007F14AD" w:rsidRDefault="007F14AD"/>
    <w:sectPr w:rsidR="007F14AD" w:rsidSect="00EB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14AD"/>
    <w:rsid w:val="007F14AD"/>
    <w:rsid w:val="00E40A43"/>
    <w:rsid w:val="00EB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2020-04-15T07:43:00Z</dcterms:created>
  <dcterms:modified xsi:type="dcterms:W3CDTF">2020-04-15T07:55:00Z</dcterms:modified>
</cp:coreProperties>
</file>