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C90" w:rsidRDefault="001A0EEE" w:rsidP="001A0EE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0EEE">
        <w:rPr>
          <w:rFonts w:ascii="Times New Roman" w:hAnsi="Times New Roman" w:cs="Times New Roman"/>
          <w:b/>
          <w:sz w:val="32"/>
          <w:szCs w:val="32"/>
          <w:u w:val="single"/>
        </w:rPr>
        <w:t>Slepá mapa (12 významných českých řek)</w:t>
      </w:r>
    </w:p>
    <w:p w:rsidR="001A0EEE" w:rsidRDefault="001A0EEE" w:rsidP="001A0E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Doplňte slepou mapu nejvýznamnějších českých řek, poté si svůj výsledek zkontrolujte, případně opravte a doplňte. </w:t>
      </w:r>
      <w:r w:rsidR="003A0DD3">
        <w:rPr>
          <w:rFonts w:ascii="Times New Roman" w:hAnsi="Times New Roman" w:cs="Times New Roman"/>
          <w:sz w:val="20"/>
          <w:szCs w:val="20"/>
        </w:rPr>
        <w:t xml:space="preserve">Odesílat ke kontrole nemusíte, je to kontrola základních vědomostí, které by měl každý občan mít. </w:t>
      </w:r>
      <w:bookmarkStart w:id="0" w:name="_GoBack"/>
      <w:bookmarkEnd w:id="0"/>
    </w:p>
    <w:p w:rsidR="002C623B" w:rsidRDefault="002C623B" w:rsidP="001A0EEE">
      <w:pPr>
        <w:rPr>
          <w:rFonts w:ascii="Times New Roman" w:hAnsi="Times New Roman" w:cs="Times New Roman"/>
          <w:sz w:val="20"/>
          <w:szCs w:val="20"/>
        </w:rPr>
      </w:pPr>
    </w:p>
    <w:p w:rsidR="002C623B" w:rsidRDefault="002C623B" w:rsidP="001A0EEE">
      <w:pPr>
        <w:rPr>
          <w:rFonts w:ascii="Times New Roman" w:hAnsi="Times New Roman" w:cs="Times New Roman"/>
          <w:sz w:val="20"/>
          <w:szCs w:val="20"/>
        </w:rPr>
      </w:pPr>
    </w:p>
    <w:p w:rsidR="001A0EEE" w:rsidRPr="001A0EEE" w:rsidRDefault="002C623B" w:rsidP="001A0EE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5772150" cy="347483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Rek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3081" cy="348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EEE" w:rsidRPr="001A0E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7B"/>
    <w:rsid w:val="00174C17"/>
    <w:rsid w:val="001A0EEE"/>
    <w:rsid w:val="00255F7B"/>
    <w:rsid w:val="002C623B"/>
    <w:rsid w:val="003A0DD3"/>
    <w:rsid w:val="0078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ED8FA"/>
  <w15:chartTrackingRefBased/>
  <w15:docId w15:val="{366CA91D-29AF-4788-ADD6-BEFCB8BA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219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10</cp:revision>
  <dcterms:created xsi:type="dcterms:W3CDTF">2020-10-13T09:13:00Z</dcterms:created>
  <dcterms:modified xsi:type="dcterms:W3CDTF">2020-10-13T09:18:00Z</dcterms:modified>
</cp:coreProperties>
</file>