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 xml:space="preserve">K1/ZPV: Kontrolní úkol na týden 21. 10. - 3. 11.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Otázka 1: Jaká je základní jednotka tlaku? Jak se definuje?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Otázka 2: Jak se jmenují následující změny skupenství?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Z pevné látky na kapalinu: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Z kapaliny na pevnou látku: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Z kapaliny na plyn: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Z plynu na kapalinu: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Z pevné látky přímo na plyn: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Z plynu přímo na pevnou látku: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Otázka 3: Jak se jmenuje čtvrté skupenství mimo plyn, kapalinu a pevnou látku?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Otázka 4: Který český vynálezce vynalezl první parní vůz v českých zemích?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Otázka 5: Jak se jmenuje základní jednotka tepla?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Otázka 6: Jaké znáte teplotní stupnice? 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Otázka 7: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Vysvětlete, co je trojný bod vody: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LibreOffice/7.0.1.2$Windows_X86_64 LibreOffice_project/7cbcfc562f6eb6708b5ff7d7397325de9e764452</Application>
  <Pages>1</Pages>
  <Words>105</Words>
  <Characters>504</Characters>
  <CharactersWithSpaces>610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2020-10-20T15:02:44Z</dcterms:modified>
  <cp:revision>3</cp:revision>
  <dc:subject/>
  <dc:title/>
</cp:coreProperties>
</file>