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49" w:rsidRDefault="00A82CA2">
      <w:r>
        <w:t xml:space="preserve">K2 – SV – </w:t>
      </w:r>
      <w:proofErr w:type="gramStart"/>
      <w:r>
        <w:t>18.1.01</w:t>
      </w:r>
      <w:proofErr w:type="gramEnd"/>
    </w:p>
    <w:p w:rsidR="007E33EF" w:rsidRDefault="007E33EF">
      <w:r>
        <w:t>Milí studenti, příští hodinu začneme probírat novou společenskou vědu, a sice právo. Zamyslete se prosím nad přiloženým pracovním listem a vyplňte si v něm položené otázky. List si připravte na páteční hodinu SV k ruce a zajímat nás bude hlavně</w:t>
      </w:r>
      <w:r w:rsidR="00F26D5C">
        <w:t xml:space="preserve"> to</w:t>
      </w:r>
      <w:r>
        <w:t>, jak jste</w:t>
      </w:r>
      <w:r w:rsidR="004950A2">
        <w:t xml:space="preserve"> zodpověděli první otázku, tj. jak jste se rozhodli</w:t>
      </w:r>
      <w:r>
        <w:t>, zda by v těchto případech m</w:t>
      </w:r>
      <w:r w:rsidR="00D95CC7">
        <w:t>ělo nebo nemělo zasahovat právo (nebo jestli je to jen otázka morálky, a právo – tj. policie a soudy – by se tím zabývat neměly).</w:t>
      </w:r>
    </w:p>
    <w:p w:rsidR="000568FB" w:rsidRDefault="000568FB"/>
    <w:p w:rsidR="000568FB" w:rsidRDefault="000568FB"/>
    <w:p w:rsidR="00CA7496" w:rsidRDefault="00CA7496">
      <w:r>
        <w:t>Dalším úkolem bude vyplnění testu, týkajícího se obce a krajů. K jeho vyplnění budete potřebovat i materiál, který máte na další stránce.</w:t>
      </w:r>
    </w:p>
    <w:p w:rsidR="00CA7496" w:rsidRDefault="00311E1D">
      <w:hyperlink r:id="rId4" w:history="1">
        <w:r w:rsidRPr="00787055">
          <w:rPr>
            <w:rStyle w:val="Hypertextovodkaz"/>
          </w:rPr>
          <w:t>https://forms.gle/er7jC1oS7uPdeSmM9</w:t>
        </w:r>
      </w:hyperlink>
      <w:r>
        <w:t xml:space="preserve"> </w:t>
      </w:r>
    </w:p>
    <w:p w:rsidR="005E1EB6" w:rsidRDefault="005E1EB6"/>
    <w:p w:rsidR="005E1EB6" w:rsidRDefault="005E1EB6"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8FB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EF" w:rsidRDefault="007E33EF"/>
    <w:sectPr w:rsidR="007E33EF" w:rsidSect="003B5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2CA2"/>
    <w:rsid w:val="000568FB"/>
    <w:rsid w:val="00120691"/>
    <w:rsid w:val="00311E1D"/>
    <w:rsid w:val="003B5249"/>
    <w:rsid w:val="004950A2"/>
    <w:rsid w:val="005E1EB6"/>
    <w:rsid w:val="007E33EF"/>
    <w:rsid w:val="00A82CA2"/>
    <w:rsid w:val="00CA7496"/>
    <w:rsid w:val="00D95CC7"/>
    <w:rsid w:val="00F26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2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EB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11E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er7jC1oS7uPdeSmM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104</Words>
  <Characters>615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11</cp:revision>
  <dcterms:created xsi:type="dcterms:W3CDTF">2021-01-13T15:14:00Z</dcterms:created>
  <dcterms:modified xsi:type="dcterms:W3CDTF">2021-01-14T16:43:00Z</dcterms:modified>
</cp:coreProperties>
</file>