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C2F19" w:rsidRDefault="00AC2F19">
      <w:pPr>
        <w:rPr>
          <w:b/>
        </w:rPr>
      </w:pPr>
      <w:r w:rsidRPr="00AC2F19">
        <w:rPr>
          <w:b/>
        </w:rPr>
        <w:t>K4 ČJ 25. 1. 2021</w:t>
      </w:r>
    </w:p>
    <w:p w:rsidR="00AC2F19" w:rsidRDefault="002A6562">
      <w:r>
        <w:t xml:space="preserve">Začneme pomalu s opakováním k maturitě, nejprve se zaměříme na pravopis (který byste už měli mít všichni zvládnutý). Na </w:t>
      </w:r>
      <w:proofErr w:type="spellStart"/>
      <w:r>
        <w:t>Kahootu</w:t>
      </w:r>
      <w:proofErr w:type="spellEnd"/>
      <w:r>
        <w:t xml:space="preserve"> vyplňte kvíz ohledně předpon S a Z (dohromady 20 otázek) – bude to informace pro vás i pro mě, jak na tom jste.</w:t>
      </w:r>
    </w:p>
    <w:p w:rsidR="002A6562" w:rsidRDefault="002A6562">
      <w:hyperlink r:id="rId4" w:history="1">
        <w:r w:rsidRPr="00313291">
          <w:rPr>
            <w:rStyle w:val="Hypertextovodkaz"/>
          </w:rPr>
          <w:t>https://kahoot.it/challenge/09194341?challenge-id=2f581d6f-437a-4453-b5fa-1db9e193106c_1611337399201</w:t>
        </w:r>
      </w:hyperlink>
    </w:p>
    <w:p w:rsidR="002A6562" w:rsidRDefault="002A6562">
      <w:r>
        <w:t>Odkaz bude platný do páteční půlnoci.</w:t>
      </w:r>
      <w:bookmarkStart w:id="0" w:name="_GoBack"/>
      <w:bookmarkEnd w:id="0"/>
    </w:p>
    <w:sectPr w:rsidR="002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78"/>
    <w:rsid w:val="002A6562"/>
    <w:rsid w:val="00390778"/>
    <w:rsid w:val="008E2A3C"/>
    <w:rsid w:val="00AC2F19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5B1B"/>
  <w15:chartTrackingRefBased/>
  <w15:docId w15:val="{5EEBAF7F-3555-435B-BBD0-5F686759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9194341?challenge-id=2f581d6f-437a-4453-b5fa-1db9e193106c_161133739920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2021-01-22T13:23:00Z</dcterms:created>
  <dcterms:modified xsi:type="dcterms:W3CDTF">2021-01-22T17:45:00Z</dcterms:modified>
</cp:coreProperties>
</file>