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D85" w:rsidRDefault="00185E23">
      <w:r>
        <w:t xml:space="preserve">K2 – SV – </w:t>
      </w:r>
      <w:proofErr w:type="gramStart"/>
      <w:r>
        <w:t>15.2.01</w:t>
      </w:r>
      <w:proofErr w:type="gramEnd"/>
    </w:p>
    <w:p w:rsidR="00140490" w:rsidRDefault="00140490">
      <w:r>
        <w:t>Milí studenti, opakování Úvodu do práva</w:t>
      </w:r>
      <w:r w:rsidR="00B53A5E">
        <w:t xml:space="preserve"> naleznete</w:t>
      </w:r>
      <w:r>
        <w:t xml:space="preserve"> zde:</w:t>
      </w:r>
    </w:p>
    <w:p w:rsidR="00B53A5E" w:rsidRDefault="001D0534">
      <w:hyperlink r:id="rId4" w:history="1">
        <w:r w:rsidRPr="00D948C2">
          <w:rPr>
            <w:rStyle w:val="Hypertextovodkaz"/>
          </w:rPr>
          <w:t>https://forms.gle/6gGi8CKLN7pG3WC58</w:t>
        </w:r>
      </w:hyperlink>
      <w:r>
        <w:t xml:space="preserve"> </w:t>
      </w:r>
    </w:p>
    <w:p w:rsidR="001D0534" w:rsidRDefault="001D0534">
      <w:r>
        <w:t xml:space="preserve">Ještě přikládám řešení minulého úkolu – </w:t>
      </w:r>
      <w:proofErr w:type="gramStart"/>
      <w:r>
        <w:t>tabulku</w:t>
      </w:r>
      <w:proofErr w:type="gramEnd"/>
      <w:r>
        <w:t xml:space="preserve"> k vývoji lidských práv a v rámci nového tématu, jímž je Úvod do soukromého práva ještě přehled osob soukromého práva.</w:t>
      </w:r>
      <w:r w:rsidR="00E10D39">
        <w:t xml:space="preserve"> Tento text si prostudujte, pokud můžete, vytiskněte</w:t>
      </w:r>
      <w:r w:rsidR="00F16481">
        <w:t xml:space="preserve"> a vložte do sešitu</w:t>
      </w:r>
      <w:r w:rsidR="00E10D39">
        <w:t>. Pokud ne, vypište si poznámky.</w:t>
      </w:r>
    </w:p>
    <w:p w:rsidR="00E728C0" w:rsidRDefault="00E728C0">
      <w:r>
        <w:t>A ještě přikládám materiály k zákonu o rodině, se kterým budeme pracovat příští hodinu. Tak si to nějak připravte k ruce, podle vašich možností.</w:t>
      </w:r>
    </w:p>
    <w:p w:rsidR="001D0534" w:rsidRDefault="00E10D39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S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S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6C9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Sv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6C9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Sv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534" w:rsidRDefault="001D0534"/>
    <w:sectPr w:rsidR="001D0534" w:rsidSect="00583D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85E23"/>
    <w:rsid w:val="000576FC"/>
    <w:rsid w:val="00140490"/>
    <w:rsid w:val="00185E23"/>
    <w:rsid w:val="001D0534"/>
    <w:rsid w:val="004206C9"/>
    <w:rsid w:val="00583D85"/>
    <w:rsid w:val="00B53A5E"/>
    <w:rsid w:val="00E10D39"/>
    <w:rsid w:val="00E728C0"/>
    <w:rsid w:val="00F1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3D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053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10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forms.gle/6gGi8CKLN7pG3WC5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84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7</cp:revision>
  <dcterms:created xsi:type="dcterms:W3CDTF">2021-02-08T16:40:00Z</dcterms:created>
  <dcterms:modified xsi:type="dcterms:W3CDTF">2021-02-12T16:12:00Z</dcterms:modified>
</cp:coreProperties>
</file>