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F6" w:rsidRDefault="00731C9A">
      <w:r>
        <w:t xml:space="preserve">K3 – SV – </w:t>
      </w:r>
      <w:proofErr w:type="gramStart"/>
      <w:r>
        <w:t>15.2.01</w:t>
      </w:r>
      <w:proofErr w:type="gramEnd"/>
    </w:p>
    <w:p w:rsidR="00027CB0" w:rsidRDefault="00027CB0">
      <w:r>
        <w:t>Milí studenti, vašim úkolem bude analýza následujícího sdělení, které se týká sociální problematiky.</w:t>
      </w:r>
    </w:p>
    <w:p w:rsidR="00027CB0" w:rsidRDefault="00027CB0">
      <w:r>
        <w:t>Odpovědi prosím zapisujte do následujícího formuláře. Doporučuji nejprve si formulář prohlédnout a podívat se, na co budete odpovídat.</w:t>
      </w:r>
    </w:p>
    <w:p w:rsidR="00027CB0" w:rsidRDefault="00027CB0">
      <w:r>
        <w:t>Sdělení (s ohledem na úkol záměrně neuvádím, o co se jedná) naleznete zde:</w:t>
      </w:r>
    </w:p>
    <w:p w:rsidR="00522BA8" w:rsidRDefault="00522BA8">
      <w:hyperlink r:id="rId4" w:history="1">
        <w:r w:rsidRPr="00605AD8">
          <w:rPr>
            <w:rStyle w:val="Hypertextovodkaz"/>
          </w:rPr>
          <w:t>https://www.seznamzpravy.cz/clanek/svedectvi-samozivitelek-nezbyva-na-najem-obed-varime-za-40-korun-102906</w:t>
        </w:r>
      </w:hyperlink>
      <w:r>
        <w:t xml:space="preserve"> </w:t>
      </w:r>
    </w:p>
    <w:p w:rsidR="005C7679" w:rsidRDefault="005C7679">
      <w:r>
        <w:t>a formulář zde:</w:t>
      </w:r>
    </w:p>
    <w:p w:rsidR="005C7679" w:rsidRDefault="005C7679">
      <w:hyperlink r:id="rId5" w:history="1">
        <w:r w:rsidRPr="00605AD8">
          <w:rPr>
            <w:rStyle w:val="Hypertextovodkaz"/>
          </w:rPr>
          <w:t>https://forms.gle/RhSLbDEgNjn4vQqN8</w:t>
        </w:r>
      </w:hyperlink>
      <w:r>
        <w:t xml:space="preserve"> </w:t>
      </w:r>
    </w:p>
    <w:p w:rsidR="005C7679" w:rsidRDefault="00E15FA3">
      <w:r>
        <w:t>A pro ty, které sdělení zaujalo</w:t>
      </w:r>
      <w:r w:rsidR="007F4D93">
        <w:t>,</w:t>
      </w:r>
      <w:r>
        <w:t xml:space="preserve"> je zde ještě krátké pokračování (cca 4 min.)</w:t>
      </w:r>
    </w:p>
    <w:p w:rsidR="00E15FA3" w:rsidRDefault="00E15FA3">
      <w:hyperlink r:id="rId6" w:history="1">
        <w:r w:rsidRPr="00605AD8">
          <w:rPr>
            <w:rStyle w:val="Hypertextovodkaz"/>
          </w:rPr>
          <w:t>https://www.seznamzpravy.cz/clanek/kdyz-nejsou-penize-na-darky-ani-kapra-samozivitele-o-svatcich-zivori-134882</w:t>
        </w:r>
      </w:hyperlink>
      <w:r>
        <w:t xml:space="preserve"> </w:t>
      </w:r>
    </w:p>
    <w:sectPr w:rsidR="00E15FA3" w:rsidSect="0045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1C9A"/>
    <w:rsid w:val="00027CB0"/>
    <w:rsid w:val="004530F6"/>
    <w:rsid w:val="00522BA8"/>
    <w:rsid w:val="005C7679"/>
    <w:rsid w:val="00731C9A"/>
    <w:rsid w:val="007F4D93"/>
    <w:rsid w:val="00E15FA3"/>
    <w:rsid w:val="00E4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2B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4D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znamzpravy.cz/clanek/kdyz-nejsou-penize-na-darky-ani-kapra-samozivitele-o-svatcich-zivori-134882" TargetMode="External"/><Relationship Id="rId5" Type="http://schemas.openxmlformats.org/officeDocument/2006/relationships/hyperlink" Target="https://forms.gle/RhSLbDEgNjn4vQqN8" TargetMode="External"/><Relationship Id="rId4" Type="http://schemas.openxmlformats.org/officeDocument/2006/relationships/hyperlink" Target="https://www.seznamzpravy.cz/clanek/svedectvi-samozivitelek-nezbyva-na-najem-obed-varime-za-40-korun-10290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840</Characters>
  <Application>Microsoft Office Word</Application>
  <DocSecurity>0</DocSecurity>
  <Lines>7</Lines>
  <Paragraphs>1</Paragraphs>
  <ScaleCrop>false</ScaleCrop>
  <Company>HP Inc.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2021-02-08T16:42:00Z</dcterms:created>
  <dcterms:modified xsi:type="dcterms:W3CDTF">2021-02-12T16:26:00Z</dcterms:modified>
</cp:coreProperties>
</file>